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3A2C" w14:textId="744B837F" w:rsidR="00E647FC" w:rsidRPr="008E6474" w:rsidRDefault="00E647FC" w:rsidP="008E64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77D98F3" w14:textId="02582515" w:rsidR="00E647FC" w:rsidRPr="008E6474" w:rsidRDefault="00E647FC" w:rsidP="008E64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14:paraId="2861A2DB" w14:textId="77777777" w:rsidR="00E647FC" w:rsidRPr="008E6474" w:rsidRDefault="00E647FC" w:rsidP="008E64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Березовского района</w:t>
      </w:r>
    </w:p>
    <w:p w14:paraId="44B179B5" w14:textId="77777777" w:rsidR="00E647FC" w:rsidRDefault="00E647FC" w:rsidP="008E64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</w:p>
    <w:p w14:paraId="6CD54A62" w14:textId="77777777" w:rsidR="008E6474" w:rsidRPr="008E6474" w:rsidRDefault="008E6474" w:rsidP="008E64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6FFE6" w14:textId="77777777" w:rsidR="00E647FC" w:rsidRPr="008E6474" w:rsidRDefault="00E647FC" w:rsidP="008E6474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7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301FA529" w14:textId="77777777" w:rsidR="008E6474" w:rsidRDefault="008E6474" w:rsidP="008E64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66DA6F7" w14:textId="2C6815F8" w:rsidR="00E647FC" w:rsidRDefault="005438C3" w:rsidP="008E64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от 25 ноября </w:t>
      </w:r>
      <w:r w:rsidR="00DB3D36" w:rsidRPr="00706E71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E647FC" w:rsidRPr="00706E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E647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127</w:t>
      </w:r>
    </w:p>
    <w:p w14:paraId="07AB0369" w14:textId="7F95BD32" w:rsidR="00E647FC" w:rsidRPr="005438C3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438C3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5438C3" w:rsidRPr="005438C3">
        <w:rPr>
          <w:rFonts w:ascii="Times New Roman" w:eastAsia="Times New Roman" w:hAnsi="Times New Roman" w:cs="Times New Roman"/>
          <w:bCs/>
          <w:sz w:val="26"/>
          <w:szCs w:val="26"/>
        </w:rPr>
        <w:t>гт</w:t>
      </w:r>
      <w:r w:rsidRPr="005438C3">
        <w:rPr>
          <w:rFonts w:ascii="Times New Roman" w:eastAsia="Times New Roman" w:hAnsi="Times New Roman" w:cs="Times New Roman"/>
          <w:bCs/>
          <w:sz w:val="26"/>
          <w:szCs w:val="26"/>
        </w:rPr>
        <w:t>. Игрим</w:t>
      </w:r>
    </w:p>
    <w:p w14:paraId="46AE9708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E4D71D" w14:textId="77777777" w:rsidR="00E647FC" w:rsidRDefault="00DB3D36" w:rsidP="00DB3D36">
      <w:pPr>
        <w:widowControl w:val="0"/>
        <w:autoSpaceDE w:val="0"/>
        <w:autoSpaceDN w:val="0"/>
        <w:adjustRightInd w:val="0"/>
        <w:spacing w:after="0" w:line="240" w:lineRule="auto"/>
        <w:ind w:right="50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городского поселения Игрим от 05.04.2016 года № 202 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Координационном совете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Совете депутатов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поселения Игрим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1D38C6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17B11C" w14:textId="77777777" w:rsidR="00E647FC" w:rsidRDefault="00E647FC" w:rsidP="00E64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соответствии, Федеральным закон</w:t>
      </w:r>
      <w:r w:rsidR="002B4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DC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коррупции»,</w:t>
      </w:r>
      <w:r w:rsidR="00D067CD">
        <w:rPr>
          <w:rFonts w:ascii="Times New Roman" w:hAnsi="Times New Roman" w:cs="Times New Roman"/>
          <w:sz w:val="28"/>
          <w:szCs w:val="28"/>
        </w:rPr>
        <w:t xml:space="preserve"> </w:t>
      </w:r>
      <w:r w:rsidR="00DB3D36">
        <w:rPr>
          <w:rFonts w:ascii="Times New Roman" w:hAnsi="Times New Roman" w:cs="Times New Roman"/>
          <w:sz w:val="28"/>
          <w:szCs w:val="28"/>
        </w:rPr>
        <w:t>с Уставом городского поселения Игрим,</w:t>
      </w:r>
    </w:p>
    <w:p w14:paraId="43F26D51" w14:textId="77777777" w:rsidR="0035048B" w:rsidRPr="00706E71" w:rsidRDefault="0035048B" w:rsidP="00706E71">
      <w:pPr>
        <w:pStyle w:val="a3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14:paraId="465896B7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9ABF99" w14:textId="77777777" w:rsidR="00E647FC" w:rsidRD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D36">
        <w:rPr>
          <w:rFonts w:ascii="Times New Roman" w:hAnsi="Times New Roman" w:cs="Times New Roman"/>
          <w:sz w:val="28"/>
          <w:szCs w:val="28"/>
        </w:rPr>
        <w:t>Внести в решение Совета депутатов городского поселения Игрим от 05.04.2016 года № 202 «</w:t>
      </w:r>
      <w:r w:rsidR="00DB3D36" w:rsidRPr="00DB3D36">
        <w:rPr>
          <w:rFonts w:ascii="Times New Roman" w:hAnsi="Times New Roman" w:cs="Times New Roman"/>
          <w:bCs/>
          <w:sz w:val="28"/>
          <w:szCs w:val="28"/>
        </w:rPr>
        <w:t>О Координационном совете по противодействию коррупции при Совете депутатов городского поселения Игрим</w:t>
      </w:r>
      <w:r w:rsidR="00DB3D36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7EB5379B" w14:textId="77777777" w:rsidR="00DB3D36" w:rsidRDefault="00706E71" w:rsidP="0070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B3D36">
        <w:rPr>
          <w:rFonts w:ascii="Times New Roman" w:hAnsi="Times New Roman" w:cs="Times New Roman"/>
          <w:bCs/>
          <w:sz w:val="28"/>
          <w:szCs w:val="28"/>
        </w:rPr>
        <w:t>1</w:t>
      </w:r>
      <w:r w:rsidR="005438C3">
        <w:rPr>
          <w:rFonts w:ascii="Times New Roman" w:hAnsi="Times New Roman" w:cs="Times New Roman"/>
          <w:bCs/>
          <w:sz w:val="28"/>
          <w:szCs w:val="28"/>
        </w:rPr>
        <w:t>.1. дополнить пункт 6 подпунктом</w:t>
      </w:r>
      <w:r w:rsidR="00DB3D36">
        <w:rPr>
          <w:rFonts w:ascii="Times New Roman" w:hAnsi="Times New Roman" w:cs="Times New Roman"/>
          <w:bCs/>
          <w:sz w:val="28"/>
          <w:szCs w:val="28"/>
        </w:rPr>
        <w:t xml:space="preserve"> «ж</w:t>
      </w:r>
      <w:r w:rsidR="00DB3D36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09232C26" w14:textId="77777777" w:rsidR="00706E71" w:rsidRDefault="00DB3D36" w:rsidP="00706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представитель Управления профилактики коррупционных и иных правонарушений Департамента государственной и гражданской службы, кадровой политики и профилактики коррупции Ханты-Мансийского автономного округа-Югры с правом совещательного голоса».</w:t>
      </w:r>
    </w:p>
    <w:p w14:paraId="25616494" w14:textId="77777777" w:rsidR="00706E71" w:rsidRPr="00706E71" w:rsidRDefault="00E647FC" w:rsidP="00706E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6E71">
        <w:rPr>
          <w:rFonts w:ascii="Times New Roman" w:hAnsi="Times New Roman" w:cs="Times New Roman"/>
          <w:sz w:val="28"/>
          <w:szCs w:val="28"/>
        </w:rPr>
        <w:t xml:space="preserve">.  </w:t>
      </w:r>
      <w:r w:rsidR="00706E71" w:rsidRPr="00706E71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официальном издании органов местного самоуправления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 в информационно-телекоммуникационной сети «Интернет».</w:t>
      </w:r>
    </w:p>
    <w:p w14:paraId="245C5324" w14:textId="77777777" w:rsidR="00E647FC" w:rsidRDefault="00706E71" w:rsidP="00706E71">
      <w:pPr>
        <w:pStyle w:val="a3"/>
        <w:ind w:firstLine="709"/>
        <w:jc w:val="both"/>
      </w:pPr>
      <w:r w:rsidRPr="00706E71">
        <w:t>3.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7FC" w14:paraId="4BDFBCE7" w14:textId="77777777" w:rsidTr="00E647FC">
        <w:tc>
          <w:tcPr>
            <w:tcW w:w="4785" w:type="dxa"/>
          </w:tcPr>
          <w:p w14:paraId="04EE4999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14:paraId="448A2AEE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14:paraId="039DB6B8" w14:textId="77777777" w:rsidR="00706E71" w:rsidRDefault="00706E71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И.Н. Дудка</w:t>
            </w:r>
          </w:p>
          <w:p w14:paraId="5477648B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</w:t>
            </w:r>
          </w:p>
          <w:p w14:paraId="03590F14" w14:textId="77777777" w:rsidR="00E647FC" w:rsidRDefault="00706E71" w:rsidP="00706E71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lastRenderedPageBreak/>
              <w:t xml:space="preserve">                            </w:t>
            </w:r>
          </w:p>
        </w:tc>
        <w:tc>
          <w:tcPr>
            <w:tcW w:w="4786" w:type="dxa"/>
          </w:tcPr>
          <w:p w14:paraId="0AA418EF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14:paraId="545D31CF" w14:textId="3369CCFC" w:rsidR="00706E71" w:rsidRDefault="00706E71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Глава городского </w:t>
            </w:r>
            <w:r w:rsidR="00E647FC">
              <w:rPr>
                <w:rFonts w:eastAsiaTheme="minorEastAsia"/>
                <w:color w:val="auto"/>
              </w:rPr>
              <w:t>поселения</w:t>
            </w:r>
          </w:p>
          <w:p w14:paraId="164CB9C1" w14:textId="77777777" w:rsidR="00E647FC" w:rsidRDefault="00706E71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С.А. Храмиков</w:t>
            </w:r>
            <w:r w:rsidR="00E647FC">
              <w:rPr>
                <w:rFonts w:eastAsiaTheme="minorEastAsia"/>
                <w:color w:val="auto"/>
              </w:rPr>
              <w:t xml:space="preserve">                                                                          </w:t>
            </w:r>
          </w:p>
          <w:p w14:paraId="187ED5A4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14:paraId="54D6B4B7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</w:tc>
      </w:tr>
    </w:tbl>
    <w:p w14:paraId="615EBD63" w14:textId="77777777" w:rsidR="00706E71" w:rsidRDefault="00706E71" w:rsidP="003A5CE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06E71" w:rsidSect="002B4DCF">
      <w:pgSz w:w="11906" w:h="16838"/>
      <w:pgMar w:top="902" w:right="85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72C83546"/>
    <w:multiLevelType w:val="hybridMultilevel"/>
    <w:tmpl w:val="058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7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81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FC"/>
    <w:rsid w:val="00066E73"/>
    <w:rsid w:val="000D1C4B"/>
    <w:rsid w:val="00116AEC"/>
    <w:rsid w:val="001B423E"/>
    <w:rsid w:val="001C28E6"/>
    <w:rsid w:val="002534DF"/>
    <w:rsid w:val="002B4DCF"/>
    <w:rsid w:val="0035048B"/>
    <w:rsid w:val="003A5CEE"/>
    <w:rsid w:val="005438C3"/>
    <w:rsid w:val="005C5E1B"/>
    <w:rsid w:val="0062323F"/>
    <w:rsid w:val="00706E71"/>
    <w:rsid w:val="007367D1"/>
    <w:rsid w:val="008E6474"/>
    <w:rsid w:val="00991562"/>
    <w:rsid w:val="009F7CF6"/>
    <w:rsid w:val="00B16F15"/>
    <w:rsid w:val="00B74823"/>
    <w:rsid w:val="00B93280"/>
    <w:rsid w:val="00C36701"/>
    <w:rsid w:val="00C8643F"/>
    <w:rsid w:val="00D067CD"/>
    <w:rsid w:val="00DB3D36"/>
    <w:rsid w:val="00DF4FE3"/>
    <w:rsid w:val="00E647FC"/>
    <w:rsid w:val="00E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FD28"/>
  <w15:docId w15:val="{81EFB3B0-AAB7-451D-8C0A-9302A84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0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2024-11-25T04:31:00Z</cp:lastPrinted>
  <dcterms:created xsi:type="dcterms:W3CDTF">2016-03-31T10:45:00Z</dcterms:created>
  <dcterms:modified xsi:type="dcterms:W3CDTF">2024-11-26T10:43:00Z</dcterms:modified>
</cp:coreProperties>
</file>