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96" w:type="dxa"/>
        <w:tblLook w:val="0000"/>
      </w:tblPr>
      <w:tblGrid>
        <w:gridCol w:w="669"/>
        <w:gridCol w:w="5643"/>
        <w:gridCol w:w="1780"/>
        <w:gridCol w:w="380"/>
        <w:gridCol w:w="1463"/>
        <w:gridCol w:w="960"/>
      </w:tblGrid>
      <w:tr w:rsidR="00376D95" w:rsidTr="009E2E43">
        <w:trPr>
          <w:trHeight w:val="34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D95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r>
              <w:t xml:space="preserve">Приложение </w:t>
            </w:r>
            <w:r w:rsidR="006072B9"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</w:tr>
      <w:tr w:rsidR="00376D95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>
            <w:r>
              <w:t>к решению Совета поселения</w:t>
            </w:r>
          </w:p>
        </w:tc>
      </w:tr>
      <w:tr w:rsidR="00376D95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9E2E43">
            <w:r>
              <w:t>от  28.12. 2010г. № 142</w:t>
            </w:r>
          </w:p>
        </w:tc>
      </w:tr>
      <w:tr w:rsidR="00376D95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</w:tr>
      <w:tr w:rsidR="00376D95" w:rsidTr="009E2E43">
        <w:trPr>
          <w:trHeight w:val="900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257E" w:rsidRDefault="001A257E">
            <w:pPr>
              <w:jc w:val="center"/>
              <w:rPr>
                <w:b/>
                <w:bCs/>
              </w:rPr>
            </w:pPr>
          </w:p>
          <w:p w:rsidR="00376D95" w:rsidRPr="00174A70" w:rsidRDefault="00376D95">
            <w:pPr>
              <w:jc w:val="center"/>
              <w:rPr>
                <w:b/>
                <w:bCs/>
                <w:color w:val="000000"/>
              </w:rPr>
            </w:pPr>
            <w:r w:rsidRPr="00174A70">
              <w:rPr>
                <w:b/>
                <w:bCs/>
                <w:color w:val="000000"/>
              </w:rPr>
              <w:t>Верхний предел муниципального внутреннего долга</w:t>
            </w:r>
          </w:p>
          <w:p w:rsidR="00376D95" w:rsidRDefault="00376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Игрим на 1 января 2012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</w:tr>
      <w:tr w:rsidR="00376D95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</w:tr>
      <w:tr w:rsidR="00376D95" w:rsidTr="009E2E43">
        <w:trPr>
          <w:trHeight w:val="7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95" w:rsidRDefault="00376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6D95" w:rsidRDefault="00376D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долгового обязательства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95" w:rsidRDefault="00376D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</w:tr>
      <w:tr w:rsidR="00376D95" w:rsidTr="009E2E4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95" w:rsidRDefault="00376D95">
            <w:pPr>
              <w:jc w:val="right"/>
            </w:pPr>
            <w: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95" w:rsidRDefault="00951471">
            <w:pPr>
              <w:jc w:val="both"/>
            </w:pPr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  <w:r>
              <w:t xml:space="preserve"> </w:t>
            </w:r>
            <w:r w:rsidR="00376D95">
              <w:t>бюджетной системы Российской Федерации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95" w:rsidRPr="00060795" w:rsidRDefault="00060795">
            <w:pPr>
              <w:rPr>
                <w:color w:val="000000"/>
              </w:rPr>
            </w:pPr>
            <w:r>
              <w:rPr>
                <w:color w:val="FF0000"/>
              </w:rPr>
              <w:t> </w:t>
            </w:r>
            <w:r w:rsidR="00951471">
              <w:rPr>
                <w:color w:val="000000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6D95" w:rsidRDefault="00376D95"/>
        </w:tc>
      </w:tr>
      <w:tr w:rsidR="00951471" w:rsidTr="009E2E4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right"/>
            </w:pPr>
            <w:r>
              <w:t>2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both"/>
            </w:pPr>
            <w:r w:rsidRPr="00540B61">
              <w:rPr>
                <w:sz w:val="22"/>
              </w:rPr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951471" w:rsidRDefault="00951471">
            <w:pPr>
              <w:rPr>
                <w:color w:val="000000"/>
              </w:rPr>
            </w:pPr>
            <w:r w:rsidRPr="00951471">
              <w:rPr>
                <w:color w:val="000000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right"/>
            </w:pPr>
            <w:r>
              <w:t>3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540B61" w:rsidRDefault="00951471">
            <w:pPr>
              <w:jc w:val="both"/>
              <w:rPr>
                <w:sz w:val="22"/>
              </w:rPr>
            </w:pPr>
            <w:r>
              <w:rPr>
                <w:sz w:val="22"/>
              </w:rPr>
              <w:t>Верхний предел муниципального внутреннего долга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951471" w:rsidRDefault="0095147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11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471" w:rsidRPr="00540B61" w:rsidRDefault="00951471" w:rsidP="00951471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471" w:rsidRPr="00540B61" w:rsidRDefault="00951471" w:rsidP="00951471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E2E43" w:rsidRDefault="009E2E43"/>
          <w:p w:rsidR="00951471" w:rsidRDefault="00951471">
            <w:r>
              <w:t>Приложение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r>
              <w:t>к решению Совета поселения</w:t>
            </w:r>
          </w:p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9E2E43">
            <w:r>
              <w:t xml:space="preserve">от </w:t>
            </w:r>
            <w:r w:rsidR="009E2E43">
              <w:t>28.12.</w:t>
            </w:r>
            <w:r>
              <w:t>2010</w:t>
            </w:r>
            <w:r w:rsidR="009E2E43">
              <w:t xml:space="preserve">  </w:t>
            </w:r>
            <w:r>
              <w:t xml:space="preserve"> №</w:t>
            </w:r>
            <w:r w:rsidR="009E2E43">
              <w:t xml:space="preserve">  142</w:t>
            </w:r>
          </w:p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555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center"/>
              <w:rPr>
                <w:b/>
                <w:bCs/>
              </w:rPr>
            </w:pPr>
          </w:p>
          <w:p w:rsidR="00951471" w:rsidRPr="00174A70" w:rsidRDefault="00951471">
            <w:pPr>
              <w:jc w:val="center"/>
              <w:rPr>
                <w:b/>
                <w:bCs/>
                <w:color w:val="000000"/>
              </w:rPr>
            </w:pPr>
            <w:r w:rsidRPr="00174A70">
              <w:rPr>
                <w:b/>
                <w:bCs/>
                <w:color w:val="000000"/>
              </w:rPr>
              <w:t>Верхний предел муниципального внутреннего долга</w:t>
            </w:r>
          </w:p>
          <w:p w:rsidR="00951471" w:rsidRDefault="0095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городского поселения Игрим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5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471" w:rsidRDefault="0095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    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471" w:rsidRDefault="0095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долгового обязательства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471" w:rsidRDefault="0095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96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71" w:rsidRDefault="00951471">
            <w:pPr>
              <w:rPr>
                <w:b/>
                <w:bCs/>
              </w:rPr>
            </w:pP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471" w:rsidRDefault="00951471">
            <w:pPr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            1</w:t>
            </w:r>
            <w:r w:rsidR="009E2E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января 2013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 w:rsidP="009E2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                1 января 2014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62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right"/>
            </w:pPr>
            <w:r>
              <w:t>1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 w:rsidP="00951471">
            <w:pPr>
              <w:jc w:val="both"/>
            </w:pPr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  <w:r>
              <w:t xml:space="preserve">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060795" w:rsidRDefault="00951471" w:rsidP="00951471">
            <w:pPr>
              <w:rPr>
                <w:color w:val="000000"/>
              </w:rPr>
            </w:pPr>
            <w:r>
              <w:rPr>
                <w:color w:val="FF0000"/>
              </w:rPr>
              <w:t> </w:t>
            </w:r>
            <w:r>
              <w:rPr>
                <w:color w:val="000000"/>
              </w:rPr>
              <w:t>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060795" w:rsidRDefault="00951471" w:rsidP="00951471">
            <w:pPr>
              <w:rPr>
                <w:color w:val="000000"/>
              </w:rPr>
            </w:pPr>
            <w:r>
              <w:rPr>
                <w:color w:val="FF0000"/>
              </w:rPr>
              <w:t> </w:t>
            </w:r>
            <w:r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62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right"/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 w:rsidP="00951471">
            <w:pPr>
              <w:jc w:val="both"/>
            </w:pPr>
            <w:r w:rsidRPr="00540B61">
              <w:rPr>
                <w:sz w:val="22"/>
              </w:rPr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951471" w:rsidRDefault="00951471" w:rsidP="00951471">
            <w:pPr>
              <w:rPr>
                <w:color w:val="000000"/>
              </w:rPr>
            </w:pPr>
            <w:r w:rsidRPr="00951471">
              <w:rPr>
                <w:color w:val="000000"/>
              </w:rPr>
              <w:t>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951471" w:rsidRDefault="00951471" w:rsidP="00951471">
            <w:pPr>
              <w:rPr>
                <w:color w:val="000000"/>
              </w:rPr>
            </w:pPr>
            <w:r w:rsidRPr="00951471"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624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Default="00951471">
            <w:pPr>
              <w:jc w:val="right"/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540B61" w:rsidRDefault="00951471" w:rsidP="00951471">
            <w:pPr>
              <w:jc w:val="both"/>
              <w:rPr>
                <w:sz w:val="22"/>
              </w:rPr>
            </w:pPr>
            <w:r>
              <w:rPr>
                <w:sz w:val="22"/>
              </w:rPr>
              <w:t>Верхний предел муниципального внутреннего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951471" w:rsidRDefault="00951471" w:rsidP="0095147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71" w:rsidRPr="00951471" w:rsidRDefault="00951471" w:rsidP="0095147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/>
        </w:tc>
      </w:tr>
      <w:tr w:rsidR="00951471" w:rsidTr="009E2E43">
        <w:trPr>
          <w:trHeight w:val="264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471" w:rsidTr="009E2E43">
        <w:trPr>
          <w:trHeight w:val="34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51471" w:rsidRPr="00540B61" w:rsidRDefault="00951471" w:rsidP="00951471">
            <w:pPr>
              <w:rPr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</w:tr>
      <w:tr w:rsidR="00951471" w:rsidTr="009E2E43">
        <w:trPr>
          <w:trHeight w:val="312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471" w:rsidRDefault="00951471" w:rsidP="0006404F"/>
        </w:tc>
      </w:tr>
    </w:tbl>
    <w:p w:rsidR="00535A1D" w:rsidRDefault="00535A1D" w:rsidP="009E2E43"/>
    <w:sectPr w:rsidR="00535A1D" w:rsidSect="00BD65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76D95"/>
    <w:rsid w:val="00060795"/>
    <w:rsid w:val="0006404F"/>
    <w:rsid w:val="00174A70"/>
    <w:rsid w:val="001A257E"/>
    <w:rsid w:val="00376D95"/>
    <w:rsid w:val="003D43A3"/>
    <w:rsid w:val="00535A1D"/>
    <w:rsid w:val="006072B9"/>
    <w:rsid w:val="00787EC7"/>
    <w:rsid w:val="00951471"/>
    <w:rsid w:val="009E2E43"/>
    <w:rsid w:val="00B677E1"/>
    <w:rsid w:val="00BD6593"/>
    <w:rsid w:val="00CC6C33"/>
    <w:rsid w:val="00F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adm_igrim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adm</dc:creator>
  <cp:keywords/>
  <dc:description/>
  <cp:lastModifiedBy>OWNER</cp:lastModifiedBy>
  <cp:revision>2</cp:revision>
  <cp:lastPrinted>2010-12-28T10:13:00Z</cp:lastPrinted>
  <dcterms:created xsi:type="dcterms:W3CDTF">2011-02-04T11:45:00Z</dcterms:created>
  <dcterms:modified xsi:type="dcterms:W3CDTF">2011-02-04T11:45:00Z</dcterms:modified>
</cp:coreProperties>
</file>